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highlight w:val="none"/>
          <w:lang w:val="en-US" w:eastAsia="zh-CN"/>
        </w:rPr>
        <w:t>28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十一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十一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颜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  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于佳平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杨  飞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14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79.12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梁雅丽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朱一攀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袁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75.89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彭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爽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朱宇航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学年下学期第十一周周评  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  <w:highlight w:val="none"/>
        </w:rPr>
      </w:pPr>
      <w:r>
        <w:rPr>
          <w:sz w:val="24"/>
        </w:rPr>
        <w:t>物理与电</w:t>
      </w:r>
      <w:r>
        <w:rPr>
          <w:sz w:val="24"/>
          <w:highlight w:val="none"/>
        </w:rPr>
        <w:t>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  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eastAsia" w:cs="Times New Roman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eastAsia" w:cs="Times New Roman"/>
          <w:sz w:val="24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4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4770"/>
        <w:gridCol w:w="920"/>
        <w:gridCol w:w="1030"/>
        <w:gridCol w:w="940"/>
        <w:gridCol w:w="1010"/>
        <w:gridCol w:w="717"/>
        <w:gridCol w:w="1040"/>
        <w:gridCol w:w="746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5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04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座谈会</w:t>
            </w:r>
          </w:p>
        </w:tc>
        <w:tc>
          <w:tcPr>
            <w:tcW w:w="26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32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658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71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3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7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2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71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7507107、7507108、7507201、5106101、5106102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张隽杰</w:t>
            </w: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71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7507204、7507205、5106103、5106104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谢轩怡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刘锦程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713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7507206、7507208、5106201、5106202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8.57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文嘉豪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陈英哲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62" w:type="pct"/>
            <w:vAlign w:val="bottom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于鸿天</w:t>
            </w: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85.57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7507301、7507302、7507303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7507304、7507603、5106203、5106204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尹威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邱天赐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7507305、7507306、7507307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71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熊浩辰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肖湘锋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7507407、7507408、7507501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7507502、7507503、5106107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汤骐羽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7507504、7507505、7507506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vAlign w:val="bottom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李浩</w:t>
            </w: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7507601、7507602、7507603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7507604、7507605、5106205、5106207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vAlign w:val="bottom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7507506、7507606、7507607、7507608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7509207、7508632、7509208、7509301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5106206、5106207、7507617、7509302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徐李森周芷璇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62" w:type="pct"/>
            <w:vAlign w:val="bottom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周芷璇</w:t>
            </w: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71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王智多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韩高松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十一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28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600"/>
        <w:gridCol w:w="720"/>
        <w:gridCol w:w="1230"/>
        <w:gridCol w:w="670"/>
        <w:gridCol w:w="972"/>
        <w:gridCol w:w="648"/>
        <w:gridCol w:w="1180"/>
        <w:gridCol w:w="689"/>
        <w:gridCol w:w="875"/>
        <w:gridCol w:w="685"/>
        <w:gridCol w:w="969"/>
        <w:gridCol w:w="892"/>
        <w:gridCol w:w="76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6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6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7510113、7510120、7510313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5102107、5102108、5102307、7510213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秦嘉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5102108、5102207、5102208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7510120、7510413、7510412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8.79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卢震阳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82.29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5102307、5102308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伍宇豪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等五人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79.32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1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祁新宇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卢裕宸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寇申华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(3)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82.00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黄伟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(3)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王咨贺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(3)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王咨贺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赵子然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79.12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张泽天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等五人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-4.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7510323、7510324、7510417、7510418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7510419、7510420、5102109、5102608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7510424、7510517、5102109、5102309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8.91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李才杰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胡凤娇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蒋序洋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83.91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7510519、7510520、7510521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7510522、5102409、7510518、5102109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陈志翔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王侨伟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7510524、7510617、7510618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7510619、5102509、5102109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彭书林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杨孝斌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(2)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胡万童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84.12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60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7510620、7510623、5102609、7510622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82.89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86.00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600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向自仁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柏乔林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107"/>
        <w:gridCol w:w="787"/>
        <w:gridCol w:w="1137"/>
        <w:gridCol w:w="675"/>
        <w:gridCol w:w="1225"/>
        <w:gridCol w:w="673"/>
        <w:gridCol w:w="873"/>
        <w:gridCol w:w="659"/>
        <w:gridCol w:w="874"/>
        <w:gridCol w:w="661"/>
        <w:gridCol w:w="781"/>
        <w:gridCol w:w="693"/>
        <w:gridCol w:w="729"/>
        <w:gridCol w:w="703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48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8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座谈会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6507112、6507113、6507114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7502220、7502221、7502222、6507115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9.33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89.33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6507117、6507215、6507216、6507217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9.05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86.05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6507210、6507211、6507212、6507213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6507214、7502318、7502319、7502320、7502321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熊辉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黎世豪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84.00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黄戎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沈裕侃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温景浩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(2)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6507303、6507304、6507305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7502422、7502423、6507306、6507302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罗少希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陈保汉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等六人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-7.5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76.00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6507308、6507309、6507310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6507311、6507312、6507307、7502424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张忠俊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(2)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尤裕棋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张忠俊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-9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75.89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6507313、6507314、6507315、6507316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陈志斌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6507411、6507414、6507413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6507415、6507416、7502520、7502521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蔡雨龙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郑作茂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81.39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6507511、6507512、6507513、6507514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白昌昌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81.50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6507517、6507613、6507615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6507617、6507616、7502621、7502622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8.67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潘志浩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82.67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6507607、6507608、6507609、6507610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6507601、6507602、6507603、6507604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6507605、6507606、7502618、7502617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兰晶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李远宏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6507404、6507405、6507406、6507407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6507408、6507409、6507410、7502522、7502523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吴宇彤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(3)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等五人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79.50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6507401、6507402、6507403、6507501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6507502、6507503、6507504、7502523、7502524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郭家豪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唐嘉辰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6507505、6507506、6507507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bookmarkEnd w:id="3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  <w:bookmarkStart w:id="5" w:name="_GoBack"/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bookmarkEnd w:id="5"/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510" w:bottom="283" w:left="510" w:header="0" w:footer="39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46033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722330"/>
    <w:rsid w:val="019035B9"/>
    <w:rsid w:val="01945393"/>
    <w:rsid w:val="01BA5CBB"/>
    <w:rsid w:val="01E8616B"/>
    <w:rsid w:val="02083A89"/>
    <w:rsid w:val="020C2FD6"/>
    <w:rsid w:val="0253797A"/>
    <w:rsid w:val="02537B64"/>
    <w:rsid w:val="025B2DC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A5E9A"/>
    <w:rsid w:val="058F140E"/>
    <w:rsid w:val="05BD0168"/>
    <w:rsid w:val="05EC1BB0"/>
    <w:rsid w:val="05FD60BF"/>
    <w:rsid w:val="064871DD"/>
    <w:rsid w:val="0652241A"/>
    <w:rsid w:val="07102D2D"/>
    <w:rsid w:val="073D3635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1475"/>
    <w:rsid w:val="093D6C23"/>
    <w:rsid w:val="0945738D"/>
    <w:rsid w:val="0958005D"/>
    <w:rsid w:val="09782016"/>
    <w:rsid w:val="09840E52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707741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EB297E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8C7281"/>
    <w:rsid w:val="13A87907"/>
    <w:rsid w:val="13C31251"/>
    <w:rsid w:val="13E56843"/>
    <w:rsid w:val="14173E5F"/>
    <w:rsid w:val="143D5808"/>
    <w:rsid w:val="144A47A9"/>
    <w:rsid w:val="144D391C"/>
    <w:rsid w:val="149315C2"/>
    <w:rsid w:val="14A5684C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A277FE"/>
    <w:rsid w:val="19F3461A"/>
    <w:rsid w:val="1A1E3D87"/>
    <w:rsid w:val="1A43420F"/>
    <w:rsid w:val="1A5D3725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D45161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3F164B"/>
    <w:rsid w:val="1F54724A"/>
    <w:rsid w:val="1F5C3FAB"/>
    <w:rsid w:val="1F653754"/>
    <w:rsid w:val="1F6824B3"/>
    <w:rsid w:val="200C59D1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D81174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418CB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7475D7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5E3761"/>
    <w:rsid w:val="389737F8"/>
    <w:rsid w:val="38C34C43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791A5E"/>
    <w:rsid w:val="3A9248CD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0FD68BF"/>
    <w:rsid w:val="414A56C0"/>
    <w:rsid w:val="41AD6427"/>
    <w:rsid w:val="41EE0E20"/>
    <w:rsid w:val="4264676B"/>
    <w:rsid w:val="426D129D"/>
    <w:rsid w:val="42732E12"/>
    <w:rsid w:val="42937CB6"/>
    <w:rsid w:val="42B03EF4"/>
    <w:rsid w:val="42EA3432"/>
    <w:rsid w:val="42F94536"/>
    <w:rsid w:val="42FA5706"/>
    <w:rsid w:val="42FC29B2"/>
    <w:rsid w:val="43060E7C"/>
    <w:rsid w:val="431E64F0"/>
    <w:rsid w:val="4387377E"/>
    <w:rsid w:val="43965388"/>
    <w:rsid w:val="439856F2"/>
    <w:rsid w:val="439B2A45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6E110B6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2118A"/>
    <w:rsid w:val="49DB003F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AD42678"/>
    <w:rsid w:val="4B642263"/>
    <w:rsid w:val="4B915C12"/>
    <w:rsid w:val="4BBD01BB"/>
    <w:rsid w:val="4C423EFA"/>
    <w:rsid w:val="4C431ECB"/>
    <w:rsid w:val="4C485DA6"/>
    <w:rsid w:val="4C5001CA"/>
    <w:rsid w:val="4C7626E6"/>
    <w:rsid w:val="4CC04D70"/>
    <w:rsid w:val="4CF3569F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4732D7"/>
    <w:rsid w:val="4F5B752C"/>
    <w:rsid w:val="4F6603AB"/>
    <w:rsid w:val="4F6F4D85"/>
    <w:rsid w:val="4F9A0054"/>
    <w:rsid w:val="4FA0080C"/>
    <w:rsid w:val="4FA3285C"/>
    <w:rsid w:val="4FC01838"/>
    <w:rsid w:val="50175B49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1D27E0"/>
    <w:rsid w:val="52306A4E"/>
    <w:rsid w:val="523421C1"/>
    <w:rsid w:val="524E2EBF"/>
    <w:rsid w:val="525C6E85"/>
    <w:rsid w:val="528079D5"/>
    <w:rsid w:val="529015F3"/>
    <w:rsid w:val="52B8024E"/>
    <w:rsid w:val="53083527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C70BB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022C3B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25816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BF907F8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2FA10DE"/>
    <w:rsid w:val="63104234"/>
    <w:rsid w:val="63431D98"/>
    <w:rsid w:val="635E322F"/>
    <w:rsid w:val="63814DC9"/>
    <w:rsid w:val="638A7B88"/>
    <w:rsid w:val="639B3713"/>
    <w:rsid w:val="63A41E09"/>
    <w:rsid w:val="63AE6299"/>
    <w:rsid w:val="63F0603D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D41C46"/>
    <w:rsid w:val="66F83B86"/>
    <w:rsid w:val="66FD5AFB"/>
    <w:rsid w:val="67DE66F2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EE1271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6D0151"/>
    <w:rsid w:val="6C8934D3"/>
    <w:rsid w:val="6C93767A"/>
    <w:rsid w:val="6CBA7B30"/>
    <w:rsid w:val="6CC67436"/>
    <w:rsid w:val="6CFC41E1"/>
    <w:rsid w:val="6D26623E"/>
    <w:rsid w:val="6D7970A3"/>
    <w:rsid w:val="6D862079"/>
    <w:rsid w:val="6D877123"/>
    <w:rsid w:val="6D8D0411"/>
    <w:rsid w:val="6D9640F9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AE0DC7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EE7DA8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A768D5"/>
    <w:rsid w:val="71DF3909"/>
    <w:rsid w:val="71F873C9"/>
    <w:rsid w:val="72175526"/>
    <w:rsid w:val="724A2CEE"/>
    <w:rsid w:val="724C3314"/>
    <w:rsid w:val="72794EEB"/>
    <w:rsid w:val="72F31B78"/>
    <w:rsid w:val="732B1675"/>
    <w:rsid w:val="734B7734"/>
    <w:rsid w:val="73CE3DC7"/>
    <w:rsid w:val="74013228"/>
    <w:rsid w:val="748C3843"/>
    <w:rsid w:val="74C01A5C"/>
    <w:rsid w:val="751D2A0A"/>
    <w:rsid w:val="752175FB"/>
    <w:rsid w:val="753732C3"/>
    <w:rsid w:val="75636D3A"/>
    <w:rsid w:val="75914A8C"/>
    <w:rsid w:val="75BD493E"/>
    <w:rsid w:val="75F400EC"/>
    <w:rsid w:val="761116ED"/>
    <w:rsid w:val="76157B85"/>
    <w:rsid w:val="764157DC"/>
    <w:rsid w:val="769056CE"/>
    <w:rsid w:val="769A6A08"/>
    <w:rsid w:val="76AE65F4"/>
    <w:rsid w:val="76B15244"/>
    <w:rsid w:val="76D05837"/>
    <w:rsid w:val="76EB56C4"/>
    <w:rsid w:val="7762784C"/>
    <w:rsid w:val="776C431B"/>
    <w:rsid w:val="777E5D17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842003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1921</Words>
  <Characters>4588</Characters>
  <Lines>34</Lines>
  <Paragraphs>9</Paragraphs>
  <TotalTime>19</TotalTime>
  <ScaleCrop>false</ScaleCrop>
  <LinksUpToDate>false</LinksUpToDate>
  <CharactersWithSpaces>5151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2023-05-09T05:08:56Z</cp:lastPrinted>
  <dcterms:modified xsi:type="dcterms:W3CDTF">2023-05-09T05:09:14Z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59AE50D900C9411EB4B9B9063EF99BEC_13</vt:lpwstr>
  </property>
</Properties>
</file>