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关于资助</w:t>
      </w:r>
      <w:r>
        <w:rPr>
          <w:rFonts w:hint="eastAsia"/>
          <w:sz w:val="28"/>
          <w:szCs w:val="28"/>
          <w:lang w:eastAsia="zh-CN"/>
        </w:rPr>
        <w:t>生活困难</w:t>
      </w:r>
      <w:r>
        <w:rPr>
          <w:rFonts w:hint="eastAsia"/>
          <w:sz w:val="28"/>
          <w:szCs w:val="28"/>
        </w:rPr>
        <w:t>学生党员的决定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经学生党员自主申报、各学生党支部民主推荐并报学院党委审核，决定对吴健</w:t>
      </w:r>
      <w:r>
        <w:rPr>
          <w:rFonts w:hint="eastAsia"/>
          <w:sz w:val="28"/>
          <w:szCs w:val="28"/>
          <w:lang w:eastAsia="zh-CN"/>
        </w:rPr>
        <w:t>同志进行生活困难</w:t>
      </w:r>
      <w:r>
        <w:rPr>
          <w:rFonts w:hint="eastAsia"/>
          <w:sz w:val="28"/>
          <w:szCs w:val="28"/>
        </w:rPr>
        <w:t>学生党员资助。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希望受到资助的</w:t>
      </w:r>
      <w:r>
        <w:rPr>
          <w:rFonts w:hint="eastAsia"/>
          <w:sz w:val="28"/>
          <w:szCs w:val="28"/>
          <w:lang w:eastAsia="zh-CN"/>
        </w:rPr>
        <w:t>生活困难</w:t>
      </w:r>
      <w:r>
        <w:rPr>
          <w:rFonts w:hint="eastAsia"/>
          <w:sz w:val="28"/>
          <w:szCs w:val="28"/>
        </w:rPr>
        <w:t>学生党员努力学习，坚持以党员标准严格要求自己，在今后的学习、生活和工作中争取更加优异的成绩。希望全体党员同学心怀感恩，牢记全心全意为人民服务的宗旨，争做优秀共产党员。</w:t>
      </w:r>
      <w:bookmarkStart w:id="0" w:name="_GoBack"/>
      <w:bookmarkEnd w:id="0"/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中共湖南科技大学物理与电子科学学院委员会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37D"/>
    <w:rsid w:val="000262B9"/>
    <w:rsid w:val="000845D6"/>
    <w:rsid w:val="002448D0"/>
    <w:rsid w:val="00364473"/>
    <w:rsid w:val="003D0061"/>
    <w:rsid w:val="004F2603"/>
    <w:rsid w:val="00803C61"/>
    <w:rsid w:val="009C4248"/>
    <w:rsid w:val="00AB75AF"/>
    <w:rsid w:val="00AF0F28"/>
    <w:rsid w:val="00C30E15"/>
    <w:rsid w:val="00CE737D"/>
    <w:rsid w:val="00F63CF4"/>
    <w:rsid w:val="37D40FB8"/>
    <w:rsid w:val="53CB4E65"/>
    <w:rsid w:val="571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</Words>
  <Characters>189</Characters>
  <Lines>1</Lines>
  <Paragraphs>1</Paragraphs>
  <TotalTime>40</TotalTime>
  <ScaleCrop>false</ScaleCrop>
  <LinksUpToDate>false</LinksUpToDate>
  <CharactersWithSpaces>220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2017-06-29T10:11:00Z</dcterms:created>
  <dc:creator>Hewlett-Packard Company</dc:creator>
  <cp:lastModifiedBy>璐璐。。。</cp:lastModifiedBy>
  <cp:lastPrinted>2017-06-29T07:59:00Z</cp:lastPrinted>
  <dcterms:modified xsi:type="dcterms:W3CDTF">2019-01-12T11:41:12Z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